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0" w:rsidRDefault="00551600" w:rsidP="00551600">
      <w:pPr>
        <w:pStyle w:val="Standard"/>
        <w:pageBreakBefore/>
        <w:rPr>
          <w:b/>
          <w:bCs/>
        </w:rPr>
      </w:pPr>
      <w:bookmarkStart w:id="0" w:name="_GoBack"/>
      <w:bookmarkEnd w:id="0"/>
      <w:r>
        <w:rPr>
          <w:b/>
          <w:bCs/>
        </w:rPr>
        <w:t>Schválený rozpočet ZŠ Ďurkov na rok 2014</w:t>
      </w:r>
    </w:p>
    <w:tbl>
      <w:tblPr>
        <w:tblW w:w="9956" w:type="dxa"/>
        <w:tblInd w:w="-2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8"/>
        <w:gridCol w:w="919"/>
        <w:gridCol w:w="5885"/>
        <w:gridCol w:w="992"/>
        <w:gridCol w:w="992"/>
        <w:gridCol w:w="550"/>
      </w:tblGrid>
      <w:tr w:rsidR="00551600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Kat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551600" w:rsidRPr="00551600" w:rsidRDefault="00551600" w:rsidP="00551600">
            <w:pPr>
              <w:pStyle w:val="Standard"/>
              <w:rPr>
                <w:bCs/>
                <w:sz w:val="18"/>
                <w:szCs w:val="18"/>
              </w:rPr>
            </w:pPr>
            <w:r w:rsidRPr="00551600">
              <w:rPr>
                <w:bCs/>
                <w:sz w:val="18"/>
                <w:szCs w:val="18"/>
              </w:rPr>
              <w:t>31.3.2014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551600" w:rsidTr="00551600">
        <w:trPr>
          <w:trHeight w:val="15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</w:t>
            </w:r>
            <w:r w:rsidR="006C70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0D6311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34 632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DF2695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0D63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19 948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0D63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1 793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0D63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0D63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sprava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jubileá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projekt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83 131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Pr="00DF2695" w:rsidRDefault="00DF2695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DF2695">
              <w:rPr>
                <w:b/>
                <w:sz w:val="18"/>
                <w:szCs w:val="18"/>
              </w:rPr>
              <w:t>12 810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</w:tr>
      <w:tr w:rsidR="00DF2695" w:rsidTr="00551600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27 828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DF2695" w:rsidTr="00551600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nezam.-učitelia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nezam.-upratovačky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</w:tr>
      <w:tr w:rsidR="00A50B11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63 661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18 404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28,9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23,3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13 889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32,0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2 745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10 854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5 392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5,6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0B11" w:rsidTr="00DC74CD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B0168F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0B11" w:rsidRDefault="00A50B11" w:rsidP="00DF269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E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E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lastRenderedPageBreak/>
              <w:t>Kat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Pr="00551600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31.03.2014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11" w:rsidRDefault="00A50B11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A50B11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0B11" w:rsidTr="00DC74CD"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13 599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4 203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30,9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</w:tr>
      <w:tr w:rsidR="00A50B11" w:rsidTr="00551600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E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A50B1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  <w:r>
              <w:rPr>
                <w:sz w:val="18"/>
                <w:szCs w:val="18"/>
              </w:rPr>
              <w:t>správa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</w:tr>
      <w:tr w:rsidR="00A50B11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383 896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65 846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17,1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</w:tr>
      <w:tr w:rsidR="00A50B11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  <w:tr w:rsidR="00A50B11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A50B11" w:rsidTr="00551600">
        <w:trPr>
          <w:trHeight w:val="24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A50B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</w:tr>
      <w:tr w:rsidR="00A50B11" w:rsidTr="00551600">
        <w:trPr>
          <w:trHeight w:val="26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1 576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D15647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16,8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3 308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D15647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49,3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12 590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0B11" w:rsidRDefault="00F24A7A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41,9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D1564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3 413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F24A7A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</w:tr>
      <w:tr w:rsidR="00A50B11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A50B1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B11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11" w:rsidRDefault="00F24A7A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</w:tr>
      <w:tr w:rsidR="00D15647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15647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15647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15647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D1564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Literárne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15647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D1564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15647" w:rsidTr="00D3292C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15647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15647" w:rsidTr="00D51528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Default="00D15647" w:rsidP="008B0CE9">
            <w:pPr>
              <w:pStyle w:val="Standard"/>
              <w:rPr>
                <w:b/>
                <w:sz w:val="18"/>
                <w:szCs w:val="18"/>
              </w:rPr>
            </w:pPr>
          </w:p>
          <w:p w:rsidR="00D15647" w:rsidRDefault="00D15647" w:rsidP="008B0CE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8B0CE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429 982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Pr="00F24A7A" w:rsidRDefault="00F24A7A" w:rsidP="00F24A7A">
            <w:pPr>
              <w:pStyle w:val="Nadpis11"/>
              <w:jc w:val="right"/>
              <w:rPr>
                <w:bCs w:val="0"/>
                <w:sz w:val="18"/>
                <w:szCs w:val="18"/>
              </w:rPr>
            </w:pPr>
            <w:r w:rsidRPr="00F24A7A">
              <w:rPr>
                <w:bCs w:val="0"/>
                <w:sz w:val="18"/>
                <w:szCs w:val="18"/>
              </w:rPr>
              <w:t>83</w:t>
            </w:r>
            <w:r>
              <w:rPr>
                <w:bCs w:val="0"/>
                <w:sz w:val="18"/>
                <w:szCs w:val="18"/>
              </w:rPr>
              <w:t> </w:t>
            </w:r>
            <w:r w:rsidRPr="00F24A7A">
              <w:rPr>
                <w:bCs w:val="0"/>
                <w:sz w:val="18"/>
                <w:szCs w:val="18"/>
              </w:rPr>
              <w:t>320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A7A" w:rsidRPr="00F24A7A" w:rsidRDefault="00F24A7A" w:rsidP="00F24A7A">
            <w:pPr>
              <w:pStyle w:val="Nadpis1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</w:tr>
      <w:tr w:rsidR="00D15647" w:rsidTr="000E3875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8B0CE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8B0CE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F24A7A">
            <w:pPr>
              <w:pStyle w:val="Nadpis11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Default="00D15647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15647" w:rsidTr="00D15647">
        <w:trPr>
          <w:trHeight w:val="65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15647" w:rsidRPr="00551600" w:rsidRDefault="00D15647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Default="00D15647" w:rsidP="00D15647">
            <w:pPr>
              <w:pStyle w:val="Standard"/>
              <w:rPr>
                <w:b/>
                <w:sz w:val="18"/>
                <w:szCs w:val="18"/>
              </w:rPr>
            </w:pPr>
          </w:p>
          <w:p w:rsidR="00D15647" w:rsidRDefault="00D15647" w:rsidP="00D1564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Príjem   vzdelávanie MRK</w:t>
            </w:r>
          </w:p>
          <w:p w:rsidR="00D15647" w:rsidRDefault="00D15647" w:rsidP="00D1564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Pr="00F24A7A" w:rsidRDefault="00D15647" w:rsidP="00D15647">
            <w:pPr>
              <w:pStyle w:val="Nadpis11"/>
              <w:jc w:val="right"/>
              <w:rPr>
                <w:bCs w:val="0"/>
                <w:sz w:val="20"/>
                <w:szCs w:val="20"/>
              </w:rPr>
            </w:pPr>
            <w:r w:rsidRPr="00F24A7A">
              <w:rPr>
                <w:bCs w:val="0"/>
                <w:sz w:val="20"/>
                <w:szCs w:val="20"/>
              </w:rPr>
              <w:t>30 000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5647" w:rsidRPr="00F24A7A" w:rsidRDefault="00F24A7A" w:rsidP="00F24A7A">
            <w:pPr>
              <w:pStyle w:val="Nadpis11"/>
              <w:jc w:val="right"/>
              <w:rPr>
                <w:bCs w:val="0"/>
                <w:sz w:val="20"/>
                <w:szCs w:val="20"/>
              </w:rPr>
            </w:pPr>
            <w:r w:rsidRPr="00F24A7A">
              <w:rPr>
                <w:bCs w:val="0"/>
                <w:sz w:val="20"/>
                <w:szCs w:val="20"/>
              </w:rPr>
              <w:t>17 424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47" w:rsidRPr="00F24A7A" w:rsidRDefault="00D15647" w:rsidP="008B0C74">
            <w:pPr>
              <w:pStyle w:val="Nadpis11"/>
              <w:rPr>
                <w:bCs w:val="0"/>
                <w:sz w:val="20"/>
                <w:szCs w:val="20"/>
              </w:rPr>
            </w:pPr>
          </w:p>
          <w:p w:rsidR="00F24A7A" w:rsidRPr="00F24A7A" w:rsidRDefault="00F24A7A" w:rsidP="00F24A7A">
            <w:pPr>
              <w:pStyle w:val="Standard"/>
              <w:rPr>
                <w:b/>
                <w:sz w:val="20"/>
                <w:szCs w:val="20"/>
              </w:rPr>
            </w:pPr>
            <w:r w:rsidRPr="00F24A7A">
              <w:rPr>
                <w:b/>
                <w:sz w:val="20"/>
                <w:szCs w:val="20"/>
              </w:rPr>
              <w:t>58,1</w:t>
            </w:r>
          </w:p>
        </w:tc>
      </w:tr>
    </w:tbl>
    <w:p w:rsidR="004A62B6" w:rsidRDefault="004A62B6"/>
    <w:sectPr w:rsidR="004A62B6" w:rsidSect="00A825F3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1600"/>
    <w:rsid w:val="00054118"/>
    <w:rsid w:val="000D6311"/>
    <w:rsid w:val="004A62B6"/>
    <w:rsid w:val="00551600"/>
    <w:rsid w:val="006C70D4"/>
    <w:rsid w:val="00834714"/>
    <w:rsid w:val="008B0C74"/>
    <w:rsid w:val="00A50B11"/>
    <w:rsid w:val="00A825F3"/>
    <w:rsid w:val="00BA67B2"/>
    <w:rsid w:val="00D15647"/>
    <w:rsid w:val="00DC74CD"/>
    <w:rsid w:val="00DF2695"/>
    <w:rsid w:val="00F2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1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51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11">
    <w:name w:val="Nadpis 11"/>
    <w:basedOn w:val="Standard"/>
    <w:next w:val="Standard"/>
    <w:rsid w:val="00551600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51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11">
    <w:name w:val="Nadpis 11"/>
    <w:basedOn w:val="Standard"/>
    <w:next w:val="Standard"/>
    <w:rsid w:val="00551600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q</cp:lastModifiedBy>
  <cp:revision>7</cp:revision>
  <cp:lastPrinted>2014-05-14T09:20:00Z</cp:lastPrinted>
  <dcterms:created xsi:type="dcterms:W3CDTF">2014-05-14T09:09:00Z</dcterms:created>
  <dcterms:modified xsi:type="dcterms:W3CDTF">2014-05-26T07:13:00Z</dcterms:modified>
</cp:coreProperties>
</file>